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F" w:rsidRPr="00830FD0" w:rsidRDefault="00DF272F" w:rsidP="00830FD0">
      <w:pPr>
        <w:rPr>
          <w:rFonts w:ascii="Times New Roman" w:hAnsi="Times New Roman" w:cs="Times New Roman"/>
          <w:sz w:val="24"/>
          <w:szCs w:val="24"/>
        </w:rPr>
      </w:pPr>
    </w:p>
    <w:p w:rsidR="00830FD0" w:rsidRPr="00830FD0" w:rsidRDefault="0096478D" w:rsidP="00830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мероприятий</w:t>
      </w:r>
    </w:p>
    <w:p w:rsidR="00830FD0" w:rsidRPr="00830FD0" w:rsidRDefault="0096478D" w:rsidP="00830F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 </w:t>
      </w:r>
      <w:r w:rsidR="00830FD0" w:rsidRPr="00830FD0">
        <w:rPr>
          <w:rFonts w:ascii="Times New Roman" w:hAnsi="Times New Roman" w:cs="Times New Roman"/>
          <w:sz w:val="24"/>
          <w:szCs w:val="24"/>
        </w:rPr>
        <w:t xml:space="preserve"> «Дню правовой помощи детям»</w:t>
      </w:r>
    </w:p>
    <w:p w:rsidR="00B87308" w:rsidRDefault="00B87308" w:rsidP="00830F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0FD0">
        <w:rPr>
          <w:rFonts w:ascii="Times New Roman" w:hAnsi="Times New Roman" w:cs="Times New Roman"/>
          <w:sz w:val="24"/>
          <w:szCs w:val="24"/>
          <w:u w:val="single"/>
        </w:rPr>
        <w:t>по ФМОУ ООШ с.Невежкино в с.Корсаевка</w:t>
      </w:r>
      <w:r w:rsidR="00830FD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Pr="00830FD0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830FD0" w:rsidRPr="00830FD0">
        <w:rPr>
          <w:rFonts w:ascii="Times New Roman" w:hAnsi="Times New Roman" w:cs="Times New Roman"/>
          <w:sz w:val="24"/>
          <w:szCs w:val="24"/>
          <w:u w:val="single"/>
        </w:rPr>
        <w:t>елинского района Пензенской области</w:t>
      </w:r>
    </w:p>
    <w:p w:rsidR="0005448E" w:rsidRPr="0005448E" w:rsidRDefault="0005448E" w:rsidP="00830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4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с 15.11.2021 по 19.11.2021 г.)</w:t>
      </w:r>
    </w:p>
    <w:tbl>
      <w:tblPr>
        <w:tblW w:w="11230" w:type="dxa"/>
        <w:jc w:val="center"/>
        <w:tblInd w:w="-3116" w:type="dxa"/>
        <w:tblCellMar>
          <w:left w:w="0" w:type="dxa"/>
          <w:right w:w="0" w:type="dxa"/>
        </w:tblCellMar>
        <w:tblLook w:val="04A0"/>
      </w:tblPr>
      <w:tblGrid>
        <w:gridCol w:w="801"/>
        <w:gridCol w:w="3835"/>
        <w:gridCol w:w="1365"/>
        <w:gridCol w:w="36"/>
        <w:gridCol w:w="1503"/>
        <w:gridCol w:w="1635"/>
        <w:gridCol w:w="2055"/>
      </w:tblGrid>
      <w:tr w:rsidR="0096478D" w:rsidRPr="00830FD0" w:rsidTr="0096478D">
        <w:trPr>
          <w:jc w:val="center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830F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830F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8D" w:rsidRPr="00830FD0" w:rsidRDefault="0096478D" w:rsidP="002B1B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8D" w:rsidRPr="00830FD0" w:rsidRDefault="0096478D" w:rsidP="002B1B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830F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830F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6478D" w:rsidRPr="00830FD0" w:rsidTr="0096478D">
        <w:trPr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83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Default="0096478D" w:rsidP="00830F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0F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Оформление стендовой информации</w:t>
            </w:r>
          </w:p>
          <w:p w:rsidR="0096478D" w:rsidRDefault="0096478D" w:rsidP="00830F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0F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о проведении Всероссийского </w:t>
            </w:r>
          </w:p>
          <w:p w:rsidR="0096478D" w:rsidRPr="00830FD0" w:rsidRDefault="0096478D" w:rsidP="00830F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Дня правовой помощи детям.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8D" w:rsidRPr="00830FD0" w:rsidRDefault="0096478D" w:rsidP="002B1B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15.11., 9.00.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8D" w:rsidRPr="00830FD0" w:rsidRDefault="0096478D" w:rsidP="002B1B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830F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 8 – 9 </w:t>
            </w:r>
            <w:r w:rsidRPr="00830F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классы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830F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D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96478D" w:rsidRPr="00830FD0" w:rsidTr="0096478D">
        <w:trPr>
          <w:trHeight w:val="1166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83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Default="0096478D" w:rsidP="00830F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0F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Конкурс детского рисунка:</w:t>
            </w:r>
          </w:p>
          <w:p w:rsidR="0096478D" w:rsidRPr="00830FD0" w:rsidRDefault="0096478D" w:rsidP="00830F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«Я рисую свои права»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8D" w:rsidRDefault="0096478D" w:rsidP="002B1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15.11.,</w:t>
            </w:r>
          </w:p>
          <w:p w:rsidR="0096478D" w:rsidRPr="00830FD0" w:rsidRDefault="0096478D" w:rsidP="002B1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13.00.-14.00.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8D" w:rsidRPr="0005448E" w:rsidRDefault="0096478D" w:rsidP="002B1B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830F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1-9</w:t>
            </w:r>
            <w:r w:rsidRPr="00830F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классы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05448E" w:rsidRDefault="0096478D" w:rsidP="00830F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Пиксина С.А.</w:t>
            </w:r>
          </w:p>
        </w:tc>
      </w:tr>
      <w:tr w:rsidR="0096478D" w:rsidRPr="00830FD0" w:rsidTr="0096478D">
        <w:trPr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Default="0096478D" w:rsidP="0083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4D3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 час</w:t>
            </w:r>
            <w:r w:rsidRPr="0083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«Защита прав ребенка.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Куда обратиться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помощью»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(1-9</w:t>
            </w:r>
            <w:r w:rsidRPr="0083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8D" w:rsidRDefault="0096478D" w:rsidP="002B1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16.11., 13.00.-14.00.</w:t>
            </w:r>
          </w:p>
          <w:p w:rsidR="0096478D" w:rsidRPr="00830FD0" w:rsidRDefault="0096478D" w:rsidP="002B1B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8D" w:rsidRPr="0005448E" w:rsidRDefault="0096478D" w:rsidP="002B1B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4D368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1-9</w:t>
            </w:r>
            <w:r w:rsidRPr="00830F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классы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05448E" w:rsidRDefault="0096478D" w:rsidP="004D368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Степаненко П.П.</w:t>
            </w:r>
          </w:p>
        </w:tc>
      </w:tr>
      <w:tr w:rsidR="0096478D" w:rsidRPr="00830FD0" w:rsidTr="0096478D">
        <w:trPr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Default="0096478D" w:rsidP="0083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4D368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0F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«Ты имеешь право»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8D" w:rsidRPr="00830FD0" w:rsidRDefault="0096478D" w:rsidP="002B1B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17.11., 14.10.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8D" w:rsidRPr="00830FD0" w:rsidRDefault="0096478D" w:rsidP="002B1B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4D368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7-8 классы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4D368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Фрей Н.Г.</w:t>
            </w:r>
          </w:p>
        </w:tc>
      </w:tr>
      <w:tr w:rsidR="0096478D" w:rsidRPr="00830FD0" w:rsidTr="0096478D">
        <w:trPr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Default="0096478D" w:rsidP="0083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96478D" w:rsidRDefault="0096478D" w:rsidP="004D368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30F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еловая игра «Нарушение прав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героев </w:t>
            </w:r>
            <w:r w:rsidRPr="00830F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русских народных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сказок</w:t>
            </w:r>
            <w:r w:rsidRPr="00830F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8D" w:rsidRPr="00830FD0" w:rsidRDefault="0096478D" w:rsidP="002B1B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18.11., 13.00.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8D" w:rsidRPr="00830FD0" w:rsidRDefault="0096478D" w:rsidP="002B1B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4D368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1-4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4D368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Колганова Т.А.</w:t>
            </w:r>
          </w:p>
        </w:tc>
      </w:tr>
      <w:tr w:rsidR="0096478D" w:rsidRPr="00830FD0" w:rsidTr="0096478D">
        <w:trPr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83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Default="0096478D" w:rsidP="00830F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0F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Урок – игра «Конвенция </w:t>
            </w:r>
          </w:p>
          <w:p w:rsidR="0096478D" w:rsidRPr="00830FD0" w:rsidRDefault="0096478D" w:rsidP="00830F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о правах ребёнка»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8D" w:rsidRDefault="0096478D" w:rsidP="002B1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19.11., 12.00.</w:t>
            </w:r>
          </w:p>
          <w:p w:rsidR="0096478D" w:rsidRPr="00830FD0" w:rsidRDefault="0096478D" w:rsidP="002B1B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8D" w:rsidRDefault="0096478D" w:rsidP="002B1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96478D" w:rsidRDefault="0096478D" w:rsidP="002B1B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78D" w:rsidRPr="00830FD0" w:rsidRDefault="0096478D" w:rsidP="002B1B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830F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8-9</w:t>
            </w:r>
            <w:r w:rsidRPr="00830F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классы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Default="0096478D" w:rsidP="00830F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Чекашова Н</w:t>
            </w:r>
            <w:r w:rsidRPr="00830F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.В.,</w:t>
            </w:r>
          </w:p>
          <w:p w:rsidR="0096478D" w:rsidRPr="00830FD0" w:rsidRDefault="0096478D" w:rsidP="00830F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учитель истории и обществознания</w:t>
            </w:r>
          </w:p>
        </w:tc>
      </w:tr>
      <w:tr w:rsidR="0096478D" w:rsidRPr="00830FD0" w:rsidTr="0096478D">
        <w:trPr>
          <w:trHeight w:val="536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83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830F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Викторина «Знаешь, ли ты свои права?»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8D" w:rsidRDefault="0096478D" w:rsidP="002B1B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19.11., </w:t>
            </w:r>
          </w:p>
          <w:p w:rsidR="0096478D" w:rsidRPr="00830FD0" w:rsidRDefault="0096478D" w:rsidP="002B1B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1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8D" w:rsidRPr="00830FD0" w:rsidRDefault="0096478D" w:rsidP="002B1B5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830F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 классы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830FD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Велякина Н.И.</w:t>
            </w:r>
          </w:p>
        </w:tc>
      </w:tr>
      <w:tr w:rsidR="0096478D" w:rsidRPr="00830FD0" w:rsidTr="0096478D">
        <w:trPr>
          <w:trHeight w:val="840"/>
          <w:jc w:val="center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830F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Default="0096478D" w:rsidP="00830F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тематического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онлайн –  лектория  </w:t>
            </w:r>
            <w:r w:rsidRPr="0083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правовому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просвещению (о правах, обязанностей, </w:t>
            </w:r>
          </w:p>
          <w:p w:rsidR="0096478D" w:rsidRPr="00830FD0" w:rsidRDefault="0096478D" w:rsidP="00830F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ответственности, наказании)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8D" w:rsidRDefault="0096478D" w:rsidP="002B1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19.11., </w:t>
            </w:r>
          </w:p>
          <w:p w:rsidR="0096478D" w:rsidRPr="00830FD0" w:rsidRDefault="0096478D" w:rsidP="002B1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12.00.-13.00.</w:t>
            </w:r>
          </w:p>
        </w:tc>
        <w:tc>
          <w:tcPr>
            <w:tcW w:w="1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8D" w:rsidRPr="00830FD0" w:rsidRDefault="0096478D" w:rsidP="002B1B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830F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D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обучающихся 8-9 классов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78D" w:rsidRPr="00830FD0" w:rsidRDefault="0096478D" w:rsidP="00830F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D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</w:tbl>
    <w:p w:rsidR="00B87308" w:rsidRPr="00830FD0" w:rsidRDefault="00B87308" w:rsidP="00830FD0">
      <w:pPr>
        <w:rPr>
          <w:rFonts w:ascii="Times New Roman" w:hAnsi="Times New Roman" w:cs="Times New Roman"/>
          <w:sz w:val="24"/>
          <w:szCs w:val="24"/>
        </w:rPr>
      </w:pPr>
    </w:p>
    <w:p w:rsidR="00B87308" w:rsidRPr="00830FD0" w:rsidRDefault="0005448E" w:rsidP="00830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</w:t>
      </w:r>
      <w:r w:rsidR="0096478D">
        <w:rPr>
          <w:rFonts w:ascii="Times New Roman" w:hAnsi="Times New Roman" w:cs="Times New Roman"/>
          <w:sz w:val="24"/>
          <w:szCs w:val="24"/>
        </w:rPr>
        <w:t>колы: ____________/ Т.П.Разина/.</w:t>
      </w:r>
    </w:p>
    <w:p w:rsidR="0096478D" w:rsidRPr="00830FD0" w:rsidRDefault="0096478D">
      <w:pPr>
        <w:rPr>
          <w:rFonts w:ascii="Times New Roman" w:hAnsi="Times New Roman" w:cs="Times New Roman"/>
          <w:sz w:val="24"/>
          <w:szCs w:val="24"/>
        </w:rPr>
      </w:pPr>
    </w:p>
    <w:sectPr w:rsidR="0096478D" w:rsidRPr="00830FD0" w:rsidSect="0096478D">
      <w:pgSz w:w="11906" w:h="16838"/>
      <w:pgMar w:top="567" w:right="1134" w:bottom="73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87308"/>
    <w:rsid w:val="0005448E"/>
    <w:rsid w:val="0065379C"/>
    <w:rsid w:val="00830FD0"/>
    <w:rsid w:val="0096478D"/>
    <w:rsid w:val="00B87308"/>
    <w:rsid w:val="00DF272F"/>
    <w:rsid w:val="00E7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2021-10-21T22:23:00Z</dcterms:created>
  <dcterms:modified xsi:type="dcterms:W3CDTF">2021-10-21T23:29:00Z</dcterms:modified>
</cp:coreProperties>
</file>